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4810" w14:textId="70F5E9E9" w:rsidR="001A3EA2" w:rsidRPr="00D431E8" w:rsidRDefault="00021D53" w:rsidP="00D431E8">
      <w:pPr>
        <w:pStyle w:val="Funotentext"/>
        <w:spacing w:before="120" w:after="120" w:line="480" w:lineRule="auto"/>
        <w:ind w:right="278"/>
        <w:jc w:val="center"/>
        <w:rPr>
          <w:sz w:val="28"/>
          <w:szCs w:val="32"/>
        </w:rPr>
      </w:pPr>
      <w:r w:rsidRPr="00D431E8">
        <w:rPr>
          <w:sz w:val="28"/>
          <w:szCs w:val="32"/>
        </w:rPr>
        <w:t>Medikamenteneinsatz bei Nutztiere</w:t>
      </w:r>
      <w:r w:rsidR="00D431E8" w:rsidRPr="00D431E8">
        <w:rPr>
          <w:sz w:val="28"/>
          <w:szCs w:val="32"/>
        </w:rPr>
        <w:t>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250"/>
        <w:gridCol w:w="1153"/>
        <w:gridCol w:w="2266"/>
        <w:gridCol w:w="2835"/>
        <w:gridCol w:w="1277"/>
        <w:gridCol w:w="1186"/>
        <w:gridCol w:w="2605"/>
      </w:tblGrid>
      <w:tr w:rsidR="00021D53" w:rsidRPr="00021D53" w14:paraId="6AF1EB26" w14:textId="77777777" w:rsidTr="007D175A">
        <w:trPr>
          <w:trHeight w:val="588"/>
          <w:tblHeader/>
          <w:jc w:val="center"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199A907" w14:textId="2397A4B0" w:rsidR="00021D53" w:rsidRPr="00021D53" w:rsidRDefault="00021D53" w:rsidP="00021D53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Datum der Behandlung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F61FD9" w14:textId="7888A968" w:rsidR="00021D53" w:rsidRPr="00021D53" w:rsidRDefault="00021D53" w:rsidP="00021D53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Behandeltes Tier (zB Ohrmarken Nummer)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FB0C7F7" w14:textId="494069E1" w:rsidR="00021D53" w:rsidRPr="00021D53" w:rsidRDefault="00021D53" w:rsidP="00021D53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Status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FDFF932" w14:textId="6994185A" w:rsidR="00021D53" w:rsidRPr="00021D53" w:rsidRDefault="00021D53" w:rsidP="00021D53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Diagnose/ Krankheit</w:t>
            </w: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330AB69" w14:textId="34620AAA" w:rsidR="00021D53" w:rsidRPr="00021D53" w:rsidRDefault="00021D53" w:rsidP="00021D53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Eingesetztes Medikament</w:t>
            </w:r>
          </w:p>
        </w:tc>
        <w:tc>
          <w:tcPr>
            <w:tcW w:w="422" w:type="pct"/>
            <w:shd w:val="clear" w:color="auto" w:fill="C6D9F1" w:themeFill="text2" w:themeFillTint="33"/>
            <w:vAlign w:val="center"/>
          </w:tcPr>
          <w:p w14:paraId="126C38A5" w14:textId="12538F3A" w:rsidR="00021D53" w:rsidRPr="00021D53" w:rsidRDefault="00021D53" w:rsidP="00021D53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Gesetzliche Wartefrist (in Tagen)</w:t>
            </w:r>
          </w:p>
        </w:tc>
        <w:tc>
          <w:tcPr>
            <w:tcW w:w="392" w:type="pct"/>
            <w:shd w:val="clear" w:color="auto" w:fill="C6D9F1" w:themeFill="text2" w:themeFillTint="33"/>
            <w:vAlign w:val="center"/>
          </w:tcPr>
          <w:p w14:paraId="2D34668B" w14:textId="7D119A28" w:rsidR="00021D53" w:rsidRPr="00021D53" w:rsidRDefault="00021D53" w:rsidP="00021D53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Doppelte Wartefrist gem</w:t>
            </w:r>
            <w:r w:rsidR="00F84AE3">
              <w:rPr>
                <w:rFonts w:cs="Arial"/>
                <w:b/>
                <w:szCs w:val="18"/>
              </w:rPr>
              <w:t>.</w:t>
            </w:r>
            <w:r w:rsidRPr="00021D53">
              <w:rPr>
                <w:rFonts w:cs="Arial"/>
                <w:b/>
                <w:szCs w:val="18"/>
              </w:rPr>
              <w:t xml:space="preserve"> EU VO</w:t>
            </w:r>
          </w:p>
        </w:tc>
        <w:tc>
          <w:tcPr>
            <w:tcW w:w="861" w:type="pct"/>
            <w:shd w:val="clear" w:color="auto" w:fill="C6D9F1" w:themeFill="text2" w:themeFillTint="33"/>
            <w:vAlign w:val="center"/>
          </w:tcPr>
          <w:p w14:paraId="0D2CC459" w14:textId="6B27DD34" w:rsidR="00021D53" w:rsidRPr="00021D53" w:rsidRDefault="00021D53" w:rsidP="00021D53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21D53">
              <w:rPr>
                <w:rFonts w:cs="Arial"/>
                <w:b/>
                <w:szCs w:val="18"/>
              </w:rPr>
              <w:t>Unterschrift vom behandelnden Tierarzt</w:t>
            </w:r>
          </w:p>
        </w:tc>
      </w:tr>
      <w:tr w:rsidR="00D431E8" w:rsidRPr="003528C2" w14:paraId="23D3E4E0" w14:textId="77777777" w:rsidTr="00FB0069">
        <w:trPr>
          <w:trHeight w:val="519"/>
          <w:jc w:val="center"/>
        </w:trPr>
        <w:tc>
          <w:tcPr>
            <w:tcW w:w="514" w:type="pct"/>
            <w:vAlign w:val="center"/>
          </w:tcPr>
          <w:p w14:paraId="5DD705FE" w14:textId="444B15A1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22509581" w:edGrp="everyone"/>
            <w:r>
              <w:rPr>
                <w:rFonts w:cs="Arial"/>
                <w:sz w:val="20"/>
              </w:rPr>
              <w:t xml:space="preserve">      </w:t>
            </w:r>
            <w:permEnd w:id="1022509581"/>
          </w:p>
        </w:tc>
        <w:tc>
          <w:tcPr>
            <w:tcW w:w="744" w:type="pct"/>
            <w:vAlign w:val="center"/>
          </w:tcPr>
          <w:p w14:paraId="1D0DBE69" w14:textId="5D8CB655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50559311" w:edGrp="everyone"/>
            <w:r>
              <w:rPr>
                <w:rFonts w:cs="Arial"/>
                <w:sz w:val="20"/>
              </w:rPr>
              <w:t xml:space="preserve">      </w:t>
            </w:r>
            <w:permEnd w:id="1250559311"/>
          </w:p>
        </w:tc>
        <w:tc>
          <w:tcPr>
            <w:tcW w:w="381" w:type="pct"/>
            <w:vAlign w:val="center"/>
          </w:tcPr>
          <w:p w14:paraId="4F9A4829" w14:textId="750DBEEB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68639928" w:edGrp="everyone"/>
            <w:r>
              <w:rPr>
                <w:rFonts w:cs="Arial"/>
                <w:sz w:val="20"/>
              </w:rPr>
              <w:t xml:space="preserve">      </w:t>
            </w:r>
            <w:permEnd w:id="868639928"/>
          </w:p>
        </w:tc>
        <w:tc>
          <w:tcPr>
            <w:tcW w:w="749" w:type="pct"/>
            <w:vAlign w:val="center"/>
          </w:tcPr>
          <w:p w14:paraId="3DA6A2C1" w14:textId="25E66DEE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47027587" w:edGrp="everyone"/>
            <w:r>
              <w:rPr>
                <w:rFonts w:cs="Arial"/>
                <w:sz w:val="20"/>
              </w:rPr>
              <w:t xml:space="preserve">      </w:t>
            </w:r>
            <w:permEnd w:id="947027587"/>
          </w:p>
        </w:tc>
        <w:tc>
          <w:tcPr>
            <w:tcW w:w="937" w:type="pct"/>
            <w:vAlign w:val="center"/>
          </w:tcPr>
          <w:p w14:paraId="334E9385" w14:textId="19C8D912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71153026" w:edGrp="everyone"/>
            <w:r>
              <w:rPr>
                <w:rFonts w:cs="Arial"/>
                <w:sz w:val="20"/>
              </w:rPr>
              <w:t xml:space="preserve">      </w:t>
            </w:r>
            <w:permEnd w:id="271153026"/>
          </w:p>
        </w:tc>
        <w:tc>
          <w:tcPr>
            <w:tcW w:w="422" w:type="pct"/>
            <w:vAlign w:val="center"/>
          </w:tcPr>
          <w:p w14:paraId="29813390" w14:textId="773FC8F0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48054828" w:edGrp="everyone"/>
            <w:r>
              <w:rPr>
                <w:rFonts w:cs="Arial"/>
                <w:sz w:val="20"/>
              </w:rPr>
              <w:t xml:space="preserve">      </w:t>
            </w:r>
            <w:permEnd w:id="1748054828"/>
          </w:p>
        </w:tc>
        <w:tc>
          <w:tcPr>
            <w:tcW w:w="392" w:type="pct"/>
            <w:vAlign w:val="center"/>
          </w:tcPr>
          <w:p w14:paraId="3DA78066" w14:textId="00133053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16276966" w:edGrp="everyone"/>
            <w:r>
              <w:rPr>
                <w:rFonts w:cs="Arial"/>
                <w:sz w:val="20"/>
              </w:rPr>
              <w:t xml:space="preserve">      </w:t>
            </w:r>
            <w:permEnd w:id="1616276966"/>
          </w:p>
        </w:tc>
        <w:tc>
          <w:tcPr>
            <w:tcW w:w="861" w:type="pct"/>
            <w:vAlign w:val="center"/>
          </w:tcPr>
          <w:p w14:paraId="687E12D5" w14:textId="7ED3A64D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75308363" w:edGrp="everyone"/>
            <w:r>
              <w:rPr>
                <w:rFonts w:cs="Arial"/>
                <w:sz w:val="20"/>
              </w:rPr>
              <w:t xml:space="preserve">      </w:t>
            </w:r>
            <w:permEnd w:id="775308363"/>
          </w:p>
        </w:tc>
      </w:tr>
      <w:tr w:rsidR="00D431E8" w:rsidRPr="003528C2" w14:paraId="4381B3F0" w14:textId="77777777" w:rsidTr="009F4B2D">
        <w:trPr>
          <w:trHeight w:val="602"/>
          <w:jc w:val="center"/>
        </w:trPr>
        <w:tc>
          <w:tcPr>
            <w:tcW w:w="514" w:type="pct"/>
          </w:tcPr>
          <w:p w14:paraId="13003268" w14:textId="1D71FB22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04215859" w:edGrp="everyone"/>
            <w:r>
              <w:rPr>
                <w:rFonts w:cs="Arial"/>
                <w:sz w:val="20"/>
              </w:rPr>
              <w:t xml:space="preserve">      </w:t>
            </w:r>
            <w:permEnd w:id="1904215859"/>
          </w:p>
        </w:tc>
        <w:tc>
          <w:tcPr>
            <w:tcW w:w="744" w:type="pct"/>
          </w:tcPr>
          <w:p w14:paraId="099A68C5" w14:textId="26C4FC82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32270906" w:edGrp="everyone"/>
            <w:r>
              <w:rPr>
                <w:rFonts w:cs="Arial"/>
                <w:sz w:val="20"/>
              </w:rPr>
              <w:t xml:space="preserve">      </w:t>
            </w:r>
            <w:permEnd w:id="1632270906"/>
          </w:p>
        </w:tc>
        <w:tc>
          <w:tcPr>
            <w:tcW w:w="381" w:type="pct"/>
          </w:tcPr>
          <w:p w14:paraId="62F9815D" w14:textId="495C906C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82270561" w:edGrp="everyone"/>
            <w:r>
              <w:rPr>
                <w:rFonts w:cs="Arial"/>
                <w:sz w:val="20"/>
              </w:rPr>
              <w:t xml:space="preserve">      </w:t>
            </w:r>
            <w:permEnd w:id="1882270561"/>
          </w:p>
        </w:tc>
        <w:tc>
          <w:tcPr>
            <w:tcW w:w="749" w:type="pct"/>
          </w:tcPr>
          <w:p w14:paraId="765918D6" w14:textId="1468892E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80405779" w:edGrp="everyone"/>
            <w:r>
              <w:rPr>
                <w:rFonts w:cs="Arial"/>
                <w:sz w:val="20"/>
              </w:rPr>
              <w:t xml:space="preserve">      </w:t>
            </w:r>
            <w:permEnd w:id="1580405779"/>
          </w:p>
        </w:tc>
        <w:tc>
          <w:tcPr>
            <w:tcW w:w="937" w:type="pct"/>
          </w:tcPr>
          <w:p w14:paraId="03B20EC2" w14:textId="419216EC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21635643" w:edGrp="everyone"/>
            <w:r>
              <w:rPr>
                <w:rFonts w:cs="Arial"/>
                <w:sz w:val="20"/>
              </w:rPr>
              <w:t xml:space="preserve">      </w:t>
            </w:r>
            <w:permEnd w:id="721635643"/>
          </w:p>
        </w:tc>
        <w:tc>
          <w:tcPr>
            <w:tcW w:w="422" w:type="pct"/>
          </w:tcPr>
          <w:p w14:paraId="16FB421F" w14:textId="3D37CCBF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43925003" w:edGrp="everyone"/>
            <w:r>
              <w:rPr>
                <w:rFonts w:cs="Arial"/>
                <w:sz w:val="20"/>
              </w:rPr>
              <w:t xml:space="preserve">      </w:t>
            </w:r>
            <w:permEnd w:id="743925003"/>
          </w:p>
        </w:tc>
        <w:tc>
          <w:tcPr>
            <w:tcW w:w="392" w:type="pct"/>
          </w:tcPr>
          <w:p w14:paraId="30ED5A18" w14:textId="6BA73F34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73175600" w:edGrp="everyone"/>
            <w:r>
              <w:rPr>
                <w:rFonts w:cs="Arial"/>
                <w:sz w:val="20"/>
              </w:rPr>
              <w:t xml:space="preserve">      </w:t>
            </w:r>
            <w:permEnd w:id="973175600"/>
          </w:p>
        </w:tc>
        <w:tc>
          <w:tcPr>
            <w:tcW w:w="861" w:type="pct"/>
          </w:tcPr>
          <w:p w14:paraId="60ECDD00" w14:textId="1730B7DB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27954335" w:edGrp="everyone"/>
            <w:r>
              <w:rPr>
                <w:rFonts w:cs="Arial"/>
                <w:sz w:val="20"/>
              </w:rPr>
              <w:t xml:space="preserve">      </w:t>
            </w:r>
            <w:permEnd w:id="1227954335"/>
          </w:p>
        </w:tc>
      </w:tr>
      <w:tr w:rsidR="00D431E8" w:rsidRPr="003528C2" w14:paraId="28EA1C85" w14:textId="77777777" w:rsidTr="00FB0069">
        <w:trPr>
          <w:trHeight w:val="762"/>
          <w:jc w:val="center"/>
        </w:trPr>
        <w:tc>
          <w:tcPr>
            <w:tcW w:w="514" w:type="pct"/>
            <w:vAlign w:val="center"/>
          </w:tcPr>
          <w:p w14:paraId="61E0D879" w14:textId="2A643477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62641083" w:edGrp="everyone"/>
            <w:r>
              <w:rPr>
                <w:rFonts w:cs="Arial"/>
                <w:sz w:val="20"/>
              </w:rPr>
              <w:t xml:space="preserve">      </w:t>
            </w:r>
            <w:permEnd w:id="562641083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571" w14:textId="79EDA303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45943062" w:edGrp="everyone"/>
            <w:r>
              <w:rPr>
                <w:rFonts w:cs="Arial"/>
                <w:sz w:val="20"/>
              </w:rPr>
              <w:t xml:space="preserve">      </w:t>
            </w:r>
            <w:permEnd w:id="545943062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18DE7" w14:textId="1E854764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38287644" w:edGrp="everyone"/>
            <w:r>
              <w:rPr>
                <w:rFonts w:cs="Arial"/>
                <w:sz w:val="20"/>
              </w:rPr>
              <w:t xml:space="preserve">      </w:t>
            </w:r>
            <w:permEnd w:id="638287644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5ACE6" w14:textId="48A6D3CF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19357283" w:edGrp="everyone"/>
            <w:r>
              <w:rPr>
                <w:rFonts w:cs="Arial"/>
                <w:sz w:val="20"/>
              </w:rPr>
              <w:t xml:space="preserve">      </w:t>
            </w:r>
            <w:permEnd w:id="1119357283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D0B8" w14:textId="67F826AF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21236869" w:edGrp="everyone"/>
            <w:r>
              <w:rPr>
                <w:rFonts w:cs="Arial"/>
                <w:sz w:val="20"/>
              </w:rPr>
              <w:t xml:space="preserve">      </w:t>
            </w:r>
            <w:permEnd w:id="1621236869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418DD" w14:textId="6315CCE2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09411766" w:edGrp="everyone"/>
            <w:r>
              <w:rPr>
                <w:rFonts w:cs="Arial"/>
                <w:sz w:val="20"/>
              </w:rPr>
              <w:t xml:space="preserve">      </w:t>
            </w:r>
            <w:permEnd w:id="409411766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C8440" w14:textId="16F4803B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5411504" w:edGrp="everyone"/>
            <w:r>
              <w:rPr>
                <w:rFonts w:cs="Arial"/>
                <w:sz w:val="20"/>
              </w:rPr>
              <w:t xml:space="preserve">      </w:t>
            </w:r>
            <w:permEnd w:id="115411504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5CCF4" w14:textId="7662651A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48336905" w:edGrp="everyone"/>
            <w:r>
              <w:rPr>
                <w:rFonts w:cs="Arial"/>
                <w:sz w:val="20"/>
              </w:rPr>
              <w:t xml:space="preserve">      </w:t>
            </w:r>
            <w:permEnd w:id="1948336905"/>
          </w:p>
        </w:tc>
      </w:tr>
      <w:tr w:rsidR="00D431E8" w:rsidRPr="003528C2" w14:paraId="778733E0" w14:textId="77777777" w:rsidTr="00FB0069">
        <w:trPr>
          <w:trHeight w:val="761"/>
          <w:jc w:val="center"/>
        </w:trPr>
        <w:tc>
          <w:tcPr>
            <w:tcW w:w="514" w:type="pct"/>
            <w:vAlign w:val="center"/>
          </w:tcPr>
          <w:p w14:paraId="6A698BBF" w14:textId="6923DA92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36282172" w:edGrp="everyone"/>
            <w:r>
              <w:rPr>
                <w:rFonts w:cs="Arial"/>
                <w:sz w:val="20"/>
              </w:rPr>
              <w:t xml:space="preserve">      </w:t>
            </w:r>
            <w:permEnd w:id="236282172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3C2" w14:textId="75393935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27870099" w:edGrp="everyone"/>
            <w:r>
              <w:rPr>
                <w:rFonts w:cs="Arial"/>
                <w:sz w:val="20"/>
              </w:rPr>
              <w:t xml:space="preserve">      </w:t>
            </w:r>
            <w:permEnd w:id="927870099"/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F60" w14:textId="288D227D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88893967" w:edGrp="everyone"/>
            <w:r>
              <w:rPr>
                <w:rFonts w:cs="Arial"/>
                <w:sz w:val="20"/>
              </w:rPr>
              <w:t xml:space="preserve">      </w:t>
            </w:r>
            <w:permEnd w:id="1688893967"/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6CD" w14:textId="60AB34EB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79413015" w:edGrp="everyone"/>
            <w:r>
              <w:rPr>
                <w:rFonts w:cs="Arial"/>
                <w:sz w:val="20"/>
              </w:rPr>
              <w:t xml:space="preserve">      </w:t>
            </w:r>
            <w:permEnd w:id="479413015"/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8D2" w14:textId="72D0DA1A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57909744" w:edGrp="everyone"/>
            <w:r>
              <w:rPr>
                <w:rFonts w:cs="Arial"/>
                <w:sz w:val="20"/>
              </w:rPr>
              <w:t xml:space="preserve">      </w:t>
            </w:r>
            <w:permEnd w:id="2057909744"/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2F4" w14:textId="728F1666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8665313" w:edGrp="everyone"/>
            <w:r>
              <w:rPr>
                <w:rFonts w:cs="Arial"/>
                <w:sz w:val="20"/>
              </w:rPr>
              <w:t xml:space="preserve">      </w:t>
            </w:r>
            <w:permEnd w:id="78665313"/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E27" w14:textId="44454A5A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75830759" w:edGrp="everyone"/>
            <w:r>
              <w:rPr>
                <w:rFonts w:cs="Arial"/>
                <w:sz w:val="20"/>
              </w:rPr>
              <w:t xml:space="preserve">      </w:t>
            </w:r>
            <w:permEnd w:id="775830759"/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722" w14:textId="2A20DCB4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79505357" w:edGrp="everyone"/>
            <w:r>
              <w:rPr>
                <w:rFonts w:cs="Arial"/>
                <w:sz w:val="20"/>
              </w:rPr>
              <w:t xml:space="preserve">      </w:t>
            </w:r>
            <w:permEnd w:id="1679505357"/>
          </w:p>
        </w:tc>
      </w:tr>
      <w:tr w:rsidR="00D431E8" w:rsidRPr="003528C2" w14:paraId="2D8BF558" w14:textId="77777777" w:rsidTr="009F4B2D">
        <w:trPr>
          <w:trHeight w:val="602"/>
          <w:jc w:val="center"/>
        </w:trPr>
        <w:tc>
          <w:tcPr>
            <w:tcW w:w="514" w:type="pct"/>
          </w:tcPr>
          <w:p w14:paraId="3854EB9D" w14:textId="37675E61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40211332" w:edGrp="everyone"/>
            <w:r>
              <w:rPr>
                <w:rFonts w:cs="Arial"/>
                <w:sz w:val="20"/>
              </w:rPr>
              <w:t xml:space="preserve">      </w:t>
            </w:r>
            <w:permEnd w:id="1240211332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2F3" w14:textId="2D8B24D5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80478292" w:edGrp="everyone"/>
            <w:r>
              <w:rPr>
                <w:rFonts w:cs="Arial"/>
                <w:sz w:val="20"/>
              </w:rPr>
              <w:t xml:space="preserve">      </w:t>
            </w:r>
            <w:permEnd w:id="1580478292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299" w14:textId="44F163E1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9637488" w:edGrp="everyone"/>
            <w:r>
              <w:rPr>
                <w:rFonts w:cs="Arial"/>
                <w:sz w:val="20"/>
              </w:rPr>
              <w:t xml:space="preserve">      </w:t>
            </w:r>
            <w:permEnd w:id="149637488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7C4" w14:textId="39345641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72825369" w:edGrp="everyone"/>
            <w:r>
              <w:rPr>
                <w:rFonts w:cs="Arial"/>
                <w:sz w:val="20"/>
              </w:rPr>
              <w:t xml:space="preserve">      </w:t>
            </w:r>
            <w:permEnd w:id="972825369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0BF" w14:textId="13E2D1F3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27950923" w:edGrp="everyone"/>
            <w:r>
              <w:rPr>
                <w:rFonts w:cs="Arial"/>
                <w:sz w:val="20"/>
              </w:rPr>
              <w:t xml:space="preserve">      </w:t>
            </w:r>
            <w:permEnd w:id="182795092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C31" w14:textId="62427213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49950810" w:edGrp="everyone"/>
            <w:r>
              <w:rPr>
                <w:rFonts w:cs="Arial"/>
                <w:sz w:val="20"/>
              </w:rPr>
              <w:t xml:space="preserve">      </w:t>
            </w:r>
            <w:permEnd w:id="649950810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C92" w14:textId="7918F60B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99337281" w:edGrp="everyone"/>
            <w:r>
              <w:rPr>
                <w:rFonts w:cs="Arial"/>
                <w:sz w:val="20"/>
              </w:rPr>
              <w:t xml:space="preserve">      </w:t>
            </w:r>
            <w:permEnd w:id="1399337281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943" w14:textId="2FA02C4A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19012287" w:edGrp="everyone"/>
            <w:r>
              <w:rPr>
                <w:rFonts w:cs="Arial"/>
                <w:sz w:val="20"/>
              </w:rPr>
              <w:t xml:space="preserve">      </w:t>
            </w:r>
            <w:permEnd w:id="1519012287"/>
          </w:p>
        </w:tc>
      </w:tr>
      <w:tr w:rsidR="00D431E8" w:rsidRPr="003528C2" w14:paraId="7BD68566" w14:textId="77777777" w:rsidTr="009F4B2D">
        <w:trPr>
          <w:trHeight w:val="602"/>
          <w:jc w:val="center"/>
        </w:trPr>
        <w:tc>
          <w:tcPr>
            <w:tcW w:w="514" w:type="pct"/>
          </w:tcPr>
          <w:p w14:paraId="622F0B62" w14:textId="0A7C6BC1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07438236" w:edGrp="everyone"/>
            <w:r>
              <w:rPr>
                <w:rFonts w:cs="Arial"/>
                <w:sz w:val="20"/>
              </w:rPr>
              <w:t xml:space="preserve">      </w:t>
            </w:r>
            <w:permEnd w:id="2007438236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8CF" w14:textId="40E306E4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25729808" w:edGrp="everyone"/>
            <w:r>
              <w:rPr>
                <w:rFonts w:cs="Arial"/>
                <w:sz w:val="20"/>
              </w:rPr>
              <w:t xml:space="preserve">      </w:t>
            </w:r>
            <w:permEnd w:id="1925729808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738" w14:textId="2D7CFCDA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74832016" w:edGrp="everyone"/>
            <w:r>
              <w:rPr>
                <w:rFonts w:cs="Arial"/>
                <w:sz w:val="20"/>
              </w:rPr>
              <w:t xml:space="preserve">      </w:t>
            </w:r>
            <w:permEnd w:id="374832016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34A" w14:textId="4F5F47C1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8707421" w:edGrp="everyone"/>
            <w:r>
              <w:rPr>
                <w:rFonts w:cs="Arial"/>
                <w:sz w:val="20"/>
              </w:rPr>
              <w:t xml:space="preserve">      </w:t>
            </w:r>
            <w:permEnd w:id="98707421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0DB" w14:textId="0E4927B3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47838108" w:edGrp="everyone"/>
            <w:r>
              <w:rPr>
                <w:rFonts w:cs="Arial"/>
                <w:sz w:val="20"/>
              </w:rPr>
              <w:t xml:space="preserve">      </w:t>
            </w:r>
            <w:permEnd w:id="124783810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B8D" w14:textId="1161810E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1676574" w:edGrp="everyone"/>
            <w:r>
              <w:rPr>
                <w:rFonts w:cs="Arial"/>
                <w:sz w:val="20"/>
              </w:rPr>
              <w:t xml:space="preserve">      </w:t>
            </w:r>
            <w:permEnd w:id="181676574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30C" w14:textId="60906DC8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51251107" w:edGrp="everyone"/>
            <w:r>
              <w:rPr>
                <w:rFonts w:cs="Arial"/>
                <w:sz w:val="20"/>
              </w:rPr>
              <w:t xml:space="preserve">      </w:t>
            </w:r>
            <w:permEnd w:id="651251107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B5E" w14:textId="62494189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79395791" w:edGrp="everyone"/>
            <w:r>
              <w:rPr>
                <w:rFonts w:cs="Arial"/>
                <w:sz w:val="20"/>
              </w:rPr>
              <w:t xml:space="preserve">      </w:t>
            </w:r>
            <w:permEnd w:id="1979395791"/>
          </w:p>
        </w:tc>
      </w:tr>
      <w:tr w:rsidR="00D431E8" w:rsidRPr="003528C2" w14:paraId="75770639" w14:textId="77777777" w:rsidTr="009F4B2D">
        <w:trPr>
          <w:trHeight w:val="602"/>
          <w:jc w:val="center"/>
        </w:trPr>
        <w:tc>
          <w:tcPr>
            <w:tcW w:w="514" w:type="pct"/>
          </w:tcPr>
          <w:p w14:paraId="7413B876" w14:textId="1F84B23F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14860093" w:edGrp="everyone"/>
            <w:r>
              <w:rPr>
                <w:rFonts w:cs="Arial"/>
                <w:sz w:val="20"/>
              </w:rPr>
              <w:t xml:space="preserve">      </w:t>
            </w:r>
            <w:permEnd w:id="314860093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C04" w14:textId="483CEA49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74239115" w:edGrp="everyone"/>
            <w:r>
              <w:rPr>
                <w:rFonts w:cs="Arial"/>
                <w:sz w:val="20"/>
              </w:rPr>
              <w:t xml:space="preserve">      </w:t>
            </w:r>
            <w:permEnd w:id="2074239115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41C" w14:textId="3685B3C9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56444412" w:edGrp="everyone"/>
            <w:r>
              <w:rPr>
                <w:rFonts w:cs="Arial"/>
                <w:sz w:val="20"/>
              </w:rPr>
              <w:t xml:space="preserve">      </w:t>
            </w:r>
            <w:permEnd w:id="956444412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C66" w14:textId="06DA1565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27830352" w:edGrp="everyone"/>
            <w:r>
              <w:rPr>
                <w:rFonts w:cs="Arial"/>
                <w:sz w:val="20"/>
              </w:rPr>
              <w:t xml:space="preserve">      </w:t>
            </w:r>
            <w:permEnd w:id="1327830352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6BF" w14:textId="6F70FF65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06619268" w:edGrp="everyone"/>
            <w:r>
              <w:rPr>
                <w:rFonts w:cs="Arial"/>
                <w:sz w:val="20"/>
              </w:rPr>
              <w:t xml:space="preserve">      </w:t>
            </w:r>
            <w:permEnd w:id="7066192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FB2" w14:textId="0A351AD2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8013599" w:edGrp="everyone"/>
            <w:r>
              <w:rPr>
                <w:rFonts w:cs="Arial"/>
                <w:sz w:val="20"/>
              </w:rPr>
              <w:t xml:space="preserve">      </w:t>
            </w:r>
            <w:permEnd w:id="78013599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3BE" w14:textId="5272AF90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64265168" w:edGrp="everyone"/>
            <w:r>
              <w:rPr>
                <w:rFonts w:cs="Arial"/>
                <w:sz w:val="20"/>
              </w:rPr>
              <w:t xml:space="preserve">      </w:t>
            </w:r>
            <w:permEnd w:id="464265168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0AA" w14:textId="176AF06F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50399331" w:edGrp="everyone"/>
            <w:r>
              <w:rPr>
                <w:rFonts w:cs="Arial"/>
                <w:sz w:val="20"/>
              </w:rPr>
              <w:t xml:space="preserve">      </w:t>
            </w:r>
            <w:permEnd w:id="750399331"/>
          </w:p>
        </w:tc>
      </w:tr>
      <w:tr w:rsidR="00D431E8" w:rsidRPr="003528C2" w14:paraId="7320407D" w14:textId="77777777" w:rsidTr="009F4B2D">
        <w:trPr>
          <w:trHeight w:val="602"/>
          <w:jc w:val="center"/>
        </w:trPr>
        <w:tc>
          <w:tcPr>
            <w:tcW w:w="514" w:type="pct"/>
          </w:tcPr>
          <w:p w14:paraId="2F4ABAAB" w14:textId="3FCD44ED" w:rsidR="00D431E8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61314486" w:edGrp="everyone"/>
            <w:r>
              <w:rPr>
                <w:rFonts w:cs="Arial"/>
                <w:sz w:val="20"/>
              </w:rPr>
              <w:t xml:space="preserve">      </w:t>
            </w:r>
            <w:permEnd w:id="1161314486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37E" w14:textId="0B8D78BD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03324148" w:edGrp="everyone"/>
            <w:r>
              <w:rPr>
                <w:rFonts w:cs="Arial"/>
                <w:sz w:val="20"/>
              </w:rPr>
              <w:t xml:space="preserve">      </w:t>
            </w:r>
            <w:permEnd w:id="1103324148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BBB" w14:textId="2B1688DB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86200654" w:edGrp="everyone"/>
            <w:r>
              <w:rPr>
                <w:rFonts w:cs="Arial"/>
                <w:sz w:val="20"/>
              </w:rPr>
              <w:t xml:space="preserve">      </w:t>
            </w:r>
            <w:permEnd w:id="1786200654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6B8" w14:textId="286CA85A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95883890" w:edGrp="everyone"/>
            <w:r>
              <w:rPr>
                <w:rFonts w:cs="Arial"/>
                <w:sz w:val="20"/>
              </w:rPr>
              <w:t xml:space="preserve">      </w:t>
            </w:r>
            <w:permEnd w:id="595883890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CA7" w14:textId="7A2D2DAB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17362946" w:edGrp="everyone"/>
            <w:r>
              <w:rPr>
                <w:rFonts w:cs="Arial"/>
                <w:sz w:val="20"/>
              </w:rPr>
              <w:t xml:space="preserve">      </w:t>
            </w:r>
            <w:permEnd w:id="131736294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3EC" w14:textId="5BFEC61A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93252690" w:edGrp="everyone"/>
            <w:r>
              <w:rPr>
                <w:rFonts w:cs="Arial"/>
                <w:sz w:val="20"/>
              </w:rPr>
              <w:t xml:space="preserve">      </w:t>
            </w:r>
            <w:permEnd w:id="693252690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9CE" w14:textId="6514374C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25318085" w:edGrp="everyone"/>
            <w:r>
              <w:rPr>
                <w:rFonts w:cs="Arial"/>
                <w:sz w:val="20"/>
              </w:rPr>
              <w:t xml:space="preserve">      </w:t>
            </w:r>
            <w:permEnd w:id="225318085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161" w14:textId="5104D22B" w:rsidR="00D431E8" w:rsidRPr="003528C2" w:rsidRDefault="00D431E8" w:rsidP="00D431E8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91780245" w:edGrp="everyone"/>
            <w:r>
              <w:rPr>
                <w:rFonts w:cs="Arial"/>
                <w:sz w:val="20"/>
              </w:rPr>
              <w:t xml:space="preserve">      </w:t>
            </w:r>
            <w:permEnd w:id="891780245"/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021D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B2F5" w14:textId="77777777" w:rsidR="007757B4" w:rsidRDefault="007757B4">
      <w:r>
        <w:separator/>
      </w:r>
    </w:p>
  </w:endnote>
  <w:endnote w:type="continuationSeparator" w:id="0">
    <w:p w14:paraId="579EABC8" w14:textId="77777777" w:rsidR="007757B4" w:rsidRDefault="0077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BD13" w14:textId="77777777" w:rsidR="00027C84" w:rsidRDefault="00027C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847D" w14:textId="41DFA5AB" w:rsidR="00021D53" w:rsidRDefault="00021D53">
    <w:pPr>
      <w:pStyle w:val="Fuzeile"/>
    </w:pPr>
  </w:p>
  <w:p w14:paraId="1AF53CC0" w14:textId="461B3BE9" w:rsidR="00021D53" w:rsidRPr="00D96F9D" w:rsidRDefault="00021D53" w:rsidP="00021D53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FF415F">
      <w:rPr>
        <w:color w:val="808080"/>
        <w:sz w:val="16"/>
        <w:szCs w:val="16"/>
        <w:lang w:val="en-US"/>
      </w:rPr>
      <w:t>SGS Austria Controll-Co Ges.m.b.H.</w:t>
    </w:r>
    <w:r w:rsidR="00260AA6" w:rsidRPr="00FF415F">
      <w:rPr>
        <w:color w:val="808080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</w:t>
    </w:r>
    <w:r w:rsidRPr="00D96F9D">
      <w:rPr>
        <w:color w:val="808080"/>
        <w:sz w:val="16"/>
        <w:szCs w:val="16"/>
      </w:rPr>
      <w:t>Ausgedruckte Dokumente unterliegen nicht dem Änderungsdienst!</w:t>
    </w:r>
  </w:p>
  <w:p w14:paraId="3DFCE307" w14:textId="7062EB1C" w:rsidR="00D96F9D" w:rsidRPr="00D96F9D" w:rsidRDefault="00D96F9D" w:rsidP="00021D53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62D9" w14:textId="77777777" w:rsidR="00027C84" w:rsidRDefault="00027C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AF68" w14:textId="77777777" w:rsidR="007757B4" w:rsidRDefault="007757B4">
      <w:r>
        <w:separator/>
      </w:r>
    </w:p>
  </w:footnote>
  <w:footnote w:type="continuationSeparator" w:id="0">
    <w:p w14:paraId="266213CC" w14:textId="77777777" w:rsidR="007757B4" w:rsidRDefault="0077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665B" w14:textId="77777777" w:rsidR="00027C84" w:rsidRDefault="00027C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6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07"/>
      <w:gridCol w:w="7402"/>
      <w:gridCol w:w="2805"/>
      <w:gridCol w:w="1955"/>
    </w:tblGrid>
    <w:tr w:rsidR="00D96F9D" w:rsidRPr="0032481B" w14:paraId="3DFCE2F5" w14:textId="77777777" w:rsidTr="00F84AE3">
      <w:trPr>
        <w:trHeight w:hRule="exact" w:val="313"/>
      </w:trPr>
      <w:tc>
        <w:tcPr>
          <w:tcW w:w="2907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02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2805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952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2B1CD6FC" w:rsidR="00D96F9D" w:rsidRPr="0032481B" w:rsidRDefault="00021D53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06.10.2015</w:t>
          </w:r>
        </w:p>
      </w:tc>
    </w:tr>
    <w:tr w:rsidR="00D96F9D" w:rsidRPr="0032481B" w14:paraId="3DFCE2FA" w14:textId="77777777" w:rsidTr="00F84AE3">
      <w:trPr>
        <w:trHeight w:hRule="exact" w:val="313"/>
      </w:trPr>
      <w:tc>
        <w:tcPr>
          <w:tcW w:w="2907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7402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280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952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1C21A411" w:rsidR="00D96F9D" w:rsidRPr="0032481B" w:rsidRDefault="00027C84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F84AE3">
      <w:trPr>
        <w:trHeight w:hRule="exact" w:val="313"/>
      </w:trPr>
      <w:tc>
        <w:tcPr>
          <w:tcW w:w="2907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7402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280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952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F84AE3">
      <w:trPr>
        <w:trHeight w:hRule="exact" w:val="302"/>
      </w:trPr>
      <w:tc>
        <w:tcPr>
          <w:tcW w:w="2907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7402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4758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F84AE3">
      <w:trPr>
        <w:trHeight w:hRule="exact" w:val="374"/>
      </w:trPr>
      <w:tc>
        <w:tcPr>
          <w:tcW w:w="15069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00252BBE" w:rsidR="00D96F9D" w:rsidRPr="0032481B" w:rsidRDefault="00021D53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Medikamenteneinsatz bei Nutztieren</w:t>
          </w:r>
          <w:r w:rsidR="006B56A6">
            <w:rPr>
              <w:rFonts w:cs="Arial"/>
              <w:b/>
              <w:color w:val="808080"/>
            </w:rPr>
            <w:t>_LW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661C" w14:textId="77777777" w:rsidR="00027C84" w:rsidRDefault="00027C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ADK92kd70DF8BceRVMbS+M0xGIZik3m1HCV07IQYQK30A3mGQEJU+2Jd1iaFbm35dtOvvxmdfl36E/INT3W3Sw==" w:salt="TH13/cHG1BCZMgwCrlPcy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21D53"/>
    <w:rsid w:val="00027C84"/>
    <w:rsid w:val="00032522"/>
    <w:rsid w:val="00034DB1"/>
    <w:rsid w:val="00051AE9"/>
    <w:rsid w:val="00052B14"/>
    <w:rsid w:val="00054F36"/>
    <w:rsid w:val="00056D21"/>
    <w:rsid w:val="00066A57"/>
    <w:rsid w:val="00072766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00BF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60AA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3071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4AB4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10546"/>
    <w:rsid w:val="006110C9"/>
    <w:rsid w:val="00613DD0"/>
    <w:rsid w:val="00636809"/>
    <w:rsid w:val="00636FD1"/>
    <w:rsid w:val="00673BAE"/>
    <w:rsid w:val="00674978"/>
    <w:rsid w:val="00677C9F"/>
    <w:rsid w:val="0069388A"/>
    <w:rsid w:val="006A06B7"/>
    <w:rsid w:val="006A2ED0"/>
    <w:rsid w:val="006A4FF1"/>
    <w:rsid w:val="006B3813"/>
    <w:rsid w:val="006B56A6"/>
    <w:rsid w:val="006C0872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57B4"/>
    <w:rsid w:val="00776437"/>
    <w:rsid w:val="007831CB"/>
    <w:rsid w:val="007859E4"/>
    <w:rsid w:val="007A30A5"/>
    <w:rsid w:val="007A7984"/>
    <w:rsid w:val="007C20AC"/>
    <w:rsid w:val="007D175A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2517"/>
    <w:rsid w:val="0094620F"/>
    <w:rsid w:val="0094653C"/>
    <w:rsid w:val="00955960"/>
    <w:rsid w:val="00977564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94E25"/>
    <w:rsid w:val="00AA11AA"/>
    <w:rsid w:val="00AA48A6"/>
    <w:rsid w:val="00AB6248"/>
    <w:rsid w:val="00AD0BF4"/>
    <w:rsid w:val="00AD2418"/>
    <w:rsid w:val="00AD7216"/>
    <w:rsid w:val="00AE00EC"/>
    <w:rsid w:val="00AF5DD0"/>
    <w:rsid w:val="00AF7479"/>
    <w:rsid w:val="00B016B5"/>
    <w:rsid w:val="00B03694"/>
    <w:rsid w:val="00B05ED1"/>
    <w:rsid w:val="00B33EFB"/>
    <w:rsid w:val="00B34634"/>
    <w:rsid w:val="00B44220"/>
    <w:rsid w:val="00B60D1D"/>
    <w:rsid w:val="00B6185D"/>
    <w:rsid w:val="00B74AE7"/>
    <w:rsid w:val="00B76ACC"/>
    <w:rsid w:val="00B900EF"/>
    <w:rsid w:val="00B945EA"/>
    <w:rsid w:val="00BA7915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431E8"/>
    <w:rsid w:val="00D52536"/>
    <w:rsid w:val="00D55134"/>
    <w:rsid w:val="00D777F7"/>
    <w:rsid w:val="00D80FB5"/>
    <w:rsid w:val="00D96F9D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4169"/>
    <w:rsid w:val="00F84AE3"/>
    <w:rsid w:val="00F869F2"/>
    <w:rsid w:val="00F95CB2"/>
    <w:rsid w:val="00FA5CBA"/>
    <w:rsid w:val="00FA76B7"/>
    <w:rsid w:val="00FA7C00"/>
    <w:rsid w:val="00FB37F8"/>
    <w:rsid w:val="00FB600F"/>
    <w:rsid w:val="00FE608D"/>
    <w:rsid w:val="00FF02A5"/>
    <w:rsid w:val="00FF415F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21D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30678-9921-4A37-8866-93A80D4CC11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dc6f7c-5a2b-488a-ae8b-c9c1fed73e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707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17</cp:revision>
  <cp:lastPrinted>2020-05-28T07:40:00Z</cp:lastPrinted>
  <dcterms:created xsi:type="dcterms:W3CDTF">2022-01-21T11:47:00Z</dcterms:created>
  <dcterms:modified xsi:type="dcterms:W3CDTF">2022-04-20T08:28:00Z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